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7D" w:rsidRPr="00F3667D" w:rsidRDefault="00F3667D" w:rsidP="00F3667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17"/>
      <w:r w:rsidRPr="00F3667D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SỐ 15</w:t>
      </w:r>
      <w:bookmarkEnd w:id="0"/>
    </w:p>
    <w:p w:rsidR="00F3667D" w:rsidRPr="00F3667D" w:rsidRDefault="00F3667D" w:rsidP="00F3667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loai_17_name"/>
      <w:r w:rsidRPr="00F3667D">
        <w:rPr>
          <w:rFonts w:ascii="Arial" w:eastAsia="Times New Roman" w:hAnsi="Arial" w:cs="Arial"/>
          <w:color w:val="000000"/>
          <w:sz w:val="18"/>
          <w:szCs w:val="18"/>
        </w:rPr>
        <w:t>MẪU SỔ MỤC KÊ ĐẤT ĐAI</w:t>
      </w:r>
      <w:bookmarkEnd w:id="1"/>
    </w:p>
    <w:p w:rsidR="00F3667D" w:rsidRPr="00F3667D" w:rsidRDefault="00F3667D" w:rsidP="00F3667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3667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(Mẫu các trang đầu)</w:t>
      </w:r>
    </w:p>
    <w:p w:rsidR="00F3667D" w:rsidRPr="00F3667D" w:rsidRDefault="00F3667D" w:rsidP="00F3667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3667D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F3667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F3667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2" w:name="_GoBack"/>
      <w:bookmarkEnd w:id="2"/>
      <w:r w:rsidRPr="00F3667D">
        <w:rPr>
          <w:rFonts w:ascii="Arial" w:eastAsia="Times New Roman" w:hAnsi="Arial" w:cs="Arial"/>
          <w:b/>
          <w:bCs/>
          <w:color w:val="000000"/>
          <w:sz w:val="18"/>
          <w:szCs w:val="18"/>
        </w:rPr>
        <w:t>----------------</w:t>
      </w:r>
    </w:p>
    <w:p w:rsidR="00F3667D" w:rsidRPr="00F3667D" w:rsidRDefault="00F3667D" w:rsidP="00F3667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3667D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SỔ MỤC KÊ ĐẤT ĐAI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1021"/>
        <w:gridCol w:w="511"/>
        <w:gridCol w:w="511"/>
        <w:gridCol w:w="570"/>
        <w:gridCol w:w="513"/>
        <w:gridCol w:w="513"/>
      </w:tblGrid>
      <w:tr w:rsidR="00F3667D" w:rsidRPr="00F3667D" w:rsidTr="00F3667D">
        <w:trPr>
          <w:tblCellSpacing w:w="0" w:type="dxa"/>
        </w:trPr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TỈNH: …………………………………… Mã: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667D" w:rsidRPr="00F3667D" w:rsidTr="00F3667D">
        <w:trPr>
          <w:tblCellSpacing w:w="0" w:type="dxa"/>
        </w:trPr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667D" w:rsidRPr="00F3667D" w:rsidTr="00F3667D">
        <w:trPr>
          <w:tblCellSpacing w:w="0" w:type="dxa"/>
        </w:trPr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HUYỆN: ……………………………….. Mã: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667D" w:rsidRPr="00F3667D" w:rsidTr="00F3667D">
        <w:trPr>
          <w:tblCellSpacing w:w="0" w:type="dxa"/>
        </w:trPr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667D" w:rsidRPr="00F3667D" w:rsidTr="00F3667D">
        <w:trPr>
          <w:tblCellSpacing w:w="0" w:type="dxa"/>
        </w:trPr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XÃ: ……………………………………... Mã: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667D" w:rsidRPr="00F3667D" w:rsidTr="00F3667D">
        <w:trPr>
          <w:tblCellSpacing w:w="0" w:type="dxa"/>
        </w:trPr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667D" w:rsidRPr="00F3667D" w:rsidTr="00F3667D">
        <w:trPr>
          <w:tblCellSpacing w:w="0" w:type="dxa"/>
        </w:trPr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Quyển số: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F3667D" w:rsidRPr="00F3667D" w:rsidRDefault="00F3667D" w:rsidP="00F366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667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3969"/>
      </w:tblGrid>
      <w:tr w:rsidR="00F3667D" w:rsidRPr="00F3667D" w:rsidTr="00F3667D">
        <w:trPr>
          <w:tblCellSpacing w:w="0" w:type="dxa"/>
        </w:trPr>
        <w:tc>
          <w:tcPr>
            <w:tcW w:w="4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…………. ngày ……. tháng …… năm ……..</w:t>
            </w:r>
            <w:r w:rsidRPr="00F366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GIÁM ĐỐC</w:t>
            </w: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VĂN PHÒNG ĐĂNG KÝ ĐẤT ĐAI</w:t>
            </w: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(VĂN PHÒNG ĐĂNG KÝ QUYỀN SỬ DỤNG ĐẤT)</w:t>
            </w: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366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đóng dấu)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66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………, ngày ….. tháng …… năm…..</w:t>
            </w:r>
            <w:r w:rsidRPr="00F366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GIÁM ĐỐC</w:t>
            </w: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SỞ TÀI NGUYÊN VÀ MÔI TRƯỜNG</w:t>
            </w:r>
            <w:r w:rsidRPr="00F366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366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đóng dấu)</w:t>
            </w:r>
          </w:p>
        </w:tc>
      </w:tr>
    </w:tbl>
    <w:p w:rsidR="00AA70A7" w:rsidRDefault="00072897">
      <w:pPr>
        <w:rPr>
          <w:rFonts w:ascii="Times New Roman" w:hAnsi="Times New Roman" w:cs="Times New Roman"/>
          <w:sz w:val="24"/>
          <w:szCs w:val="24"/>
        </w:rPr>
      </w:pPr>
    </w:p>
    <w:p w:rsidR="00F3667D" w:rsidRDefault="00F3667D">
      <w:pPr>
        <w:rPr>
          <w:rFonts w:ascii="Times New Roman" w:hAnsi="Times New Roman" w:cs="Times New Roman"/>
          <w:sz w:val="24"/>
          <w:szCs w:val="24"/>
        </w:rPr>
      </w:pPr>
    </w:p>
    <w:p w:rsidR="00F3667D" w:rsidRDefault="00F3667D">
      <w:pPr>
        <w:rPr>
          <w:rFonts w:ascii="Times New Roman" w:hAnsi="Times New Roman" w:cs="Times New Roman"/>
          <w:sz w:val="24"/>
          <w:szCs w:val="24"/>
        </w:rPr>
      </w:pPr>
    </w:p>
    <w:p w:rsidR="00F3667D" w:rsidRDefault="00F3667D">
      <w:pPr>
        <w:rPr>
          <w:rFonts w:ascii="Times New Roman" w:hAnsi="Times New Roman" w:cs="Times New Roman"/>
          <w:sz w:val="24"/>
          <w:szCs w:val="24"/>
        </w:rPr>
      </w:pPr>
    </w:p>
    <w:p w:rsidR="00F3667D" w:rsidRDefault="00F3667D">
      <w:pPr>
        <w:rPr>
          <w:rFonts w:ascii="Times New Roman" w:hAnsi="Times New Roman" w:cs="Times New Roman"/>
          <w:sz w:val="24"/>
          <w:szCs w:val="24"/>
        </w:rPr>
      </w:pPr>
    </w:p>
    <w:p w:rsidR="00F3667D" w:rsidRDefault="00F3667D">
      <w:pPr>
        <w:rPr>
          <w:rFonts w:ascii="Times New Roman" w:hAnsi="Times New Roman" w:cs="Times New Roman"/>
          <w:sz w:val="24"/>
          <w:szCs w:val="24"/>
        </w:rPr>
      </w:pPr>
    </w:p>
    <w:p w:rsidR="00F3667D" w:rsidRDefault="00F3667D">
      <w:pPr>
        <w:rPr>
          <w:rFonts w:ascii="Times New Roman" w:hAnsi="Times New Roman" w:cs="Times New Roman"/>
          <w:sz w:val="24"/>
          <w:szCs w:val="24"/>
        </w:rPr>
      </w:pPr>
    </w:p>
    <w:p w:rsidR="00F3667D" w:rsidRDefault="00F3667D">
      <w:pPr>
        <w:rPr>
          <w:rFonts w:ascii="Times New Roman" w:hAnsi="Times New Roman" w:cs="Times New Roman"/>
          <w:sz w:val="24"/>
          <w:szCs w:val="24"/>
        </w:rPr>
      </w:pPr>
    </w:p>
    <w:p w:rsidR="00F3667D" w:rsidRDefault="00F3667D">
      <w:pPr>
        <w:rPr>
          <w:rFonts w:ascii="Times New Roman" w:hAnsi="Times New Roman" w:cs="Times New Roman"/>
          <w:sz w:val="24"/>
          <w:szCs w:val="24"/>
        </w:rPr>
      </w:pPr>
    </w:p>
    <w:p w:rsidR="00F3667D" w:rsidRDefault="00F3667D">
      <w:pPr>
        <w:rPr>
          <w:rFonts w:ascii="Times New Roman" w:hAnsi="Times New Roman" w:cs="Times New Roman"/>
          <w:sz w:val="24"/>
          <w:szCs w:val="24"/>
        </w:rPr>
      </w:pPr>
    </w:p>
    <w:p w:rsidR="00F3667D" w:rsidRDefault="00F3667D">
      <w:pPr>
        <w:rPr>
          <w:rFonts w:ascii="Times New Roman" w:hAnsi="Times New Roman" w:cs="Times New Roman"/>
          <w:sz w:val="24"/>
          <w:szCs w:val="24"/>
        </w:rPr>
      </w:pPr>
    </w:p>
    <w:p w:rsidR="00F3667D" w:rsidRDefault="00F3667D">
      <w:pPr>
        <w:rPr>
          <w:rFonts w:ascii="Times New Roman" w:hAnsi="Times New Roman" w:cs="Times New Roman"/>
          <w:sz w:val="24"/>
          <w:szCs w:val="24"/>
        </w:rPr>
      </w:pPr>
    </w:p>
    <w:p w:rsidR="00F3667D" w:rsidRDefault="00F3667D">
      <w:pPr>
        <w:rPr>
          <w:rFonts w:ascii="Times New Roman" w:hAnsi="Times New Roman" w:cs="Times New Roman"/>
          <w:sz w:val="24"/>
          <w:szCs w:val="24"/>
        </w:rPr>
      </w:pPr>
    </w:p>
    <w:p w:rsidR="00F3667D" w:rsidRDefault="00F3667D">
      <w:pPr>
        <w:rPr>
          <w:rFonts w:ascii="Times New Roman" w:hAnsi="Times New Roman" w:cs="Times New Roman"/>
          <w:sz w:val="24"/>
          <w:szCs w:val="24"/>
        </w:rPr>
      </w:pPr>
    </w:p>
    <w:p w:rsidR="00F3667D" w:rsidRDefault="00F3667D">
      <w:pPr>
        <w:rPr>
          <w:rFonts w:ascii="Times New Roman" w:hAnsi="Times New Roman" w:cs="Times New Roman"/>
          <w:sz w:val="24"/>
          <w:szCs w:val="24"/>
        </w:rPr>
      </w:pPr>
    </w:p>
    <w:p w:rsidR="00F3667D" w:rsidRPr="00F3667D" w:rsidRDefault="00F3667D" w:rsidP="00F3667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3667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lastRenderedPageBreak/>
        <w:t>(Mẫu các trang nội dung sổ mục kê đất đai)</w:t>
      </w:r>
    </w:p>
    <w:p w:rsidR="00F3667D" w:rsidRPr="00F3667D" w:rsidRDefault="00F3667D" w:rsidP="00F3667D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F3667D">
        <w:rPr>
          <w:rFonts w:ascii="Arial" w:eastAsia="Times New Roman" w:hAnsi="Arial" w:cs="Arial"/>
          <w:b/>
          <w:bCs/>
          <w:color w:val="000000"/>
          <w:sz w:val="18"/>
          <w:szCs w:val="18"/>
        </w:rPr>
        <w:t>Trang số ……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794"/>
        <w:gridCol w:w="1460"/>
        <w:gridCol w:w="1074"/>
        <w:gridCol w:w="1059"/>
        <w:gridCol w:w="843"/>
        <w:gridCol w:w="1056"/>
        <w:gridCol w:w="766"/>
        <w:gridCol w:w="1256"/>
      </w:tblGrid>
      <w:tr w:rsidR="00F3667D" w:rsidRPr="00F3667D" w:rsidTr="00F3667D">
        <w:trPr>
          <w:trHeight w:val="20"/>
          <w:tblCellSpacing w:w="0" w:type="dxa"/>
          <w:jc w:val="center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Tờ bản đồ số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Thửa đất số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người sử dụng, quản lý đất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 đối tượng sử dụng, quản lý đất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 trạng sử dụng đất</w:t>
            </w:r>
          </w:p>
        </w:tc>
        <w:tc>
          <w:tcPr>
            <w:tcW w:w="18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Giấy tờ pháp lý về QSDĐ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F3667D" w:rsidRPr="00F3667D" w:rsidTr="00F3667D">
        <w:trPr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67D" w:rsidRPr="00F3667D" w:rsidRDefault="00F3667D" w:rsidP="00F3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67D" w:rsidRPr="00F3667D" w:rsidRDefault="00F3667D" w:rsidP="00F3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67D" w:rsidRPr="00F3667D" w:rsidRDefault="00F3667D" w:rsidP="00F3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67D" w:rsidRPr="00F3667D" w:rsidRDefault="00F3667D" w:rsidP="00F3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Diện tích (m</w:t>
            </w: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Loại đất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Diện tích (m</w:t>
            </w: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Loại đất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67D" w:rsidRPr="00F3667D" w:rsidRDefault="00F3667D" w:rsidP="00F3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67D" w:rsidRPr="00F3667D" w:rsidTr="00F3667D">
        <w:trPr>
          <w:trHeight w:val="20"/>
          <w:tblCellSpacing w:w="0" w:type="dxa"/>
          <w:jc w:val="center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F3667D" w:rsidRPr="00F3667D" w:rsidTr="00F3667D">
        <w:trPr>
          <w:trHeight w:val="20"/>
          <w:tblCellSpacing w:w="0" w:type="dxa"/>
          <w:jc w:val="center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67D" w:rsidRPr="00F3667D" w:rsidTr="00F3667D">
        <w:trPr>
          <w:trHeight w:val="20"/>
          <w:tblCellSpacing w:w="0" w:type="dxa"/>
          <w:jc w:val="center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67D" w:rsidRPr="00F3667D" w:rsidTr="00F3667D">
        <w:trPr>
          <w:trHeight w:val="20"/>
          <w:tblCellSpacing w:w="0" w:type="dxa"/>
          <w:jc w:val="center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67D" w:rsidRPr="00F3667D" w:rsidTr="00F3667D">
        <w:trPr>
          <w:trHeight w:val="20"/>
          <w:tblCellSpacing w:w="0" w:type="dxa"/>
          <w:jc w:val="center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67D" w:rsidRPr="00F3667D" w:rsidTr="00F3667D">
        <w:trPr>
          <w:trHeight w:val="20"/>
          <w:tblCellSpacing w:w="0" w:type="dxa"/>
          <w:jc w:val="center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67D" w:rsidRPr="00F3667D" w:rsidTr="00F3667D">
        <w:trPr>
          <w:trHeight w:val="20"/>
          <w:tblCellSpacing w:w="0" w:type="dxa"/>
          <w:jc w:val="center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—   —</w:t>
            </w:r>
          </w:p>
        </w:tc>
      </w:tr>
      <w:tr w:rsidR="00F3667D" w:rsidRPr="00F3667D" w:rsidTr="00F3667D">
        <w:trPr>
          <w:trHeight w:val="20"/>
          <w:tblCellSpacing w:w="0" w:type="dxa"/>
          <w:jc w:val="center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67D" w:rsidRPr="00F3667D" w:rsidRDefault="00F3667D" w:rsidP="00F3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67D" w:rsidRPr="00F3667D" w:rsidTr="00F3667D">
        <w:trPr>
          <w:trHeight w:val="20"/>
          <w:tblCellSpacing w:w="0" w:type="dxa"/>
          <w:jc w:val="center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67D" w:rsidRPr="00F3667D" w:rsidTr="00F3667D">
        <w:trPr>
          <w:trHeight w:val="20"/>
          <w:tblCellSpacing w:w="0" w:type="dxa"/>
          <w:jc w:val="center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67D" w:rsidRPr="00F3667D" w:rsidTr="00F3667D">
        <w:trPr>
          <w:trHeight w:val="20"/>
          <w:tblCellSpacing w:w="0" w:type="dxa"/>
          <w:jc w:val="center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67D" w:rsidRPr="00F3667D" w:rsidTr="00F3667D">
        <w:trPr>
          <w:trHeight w:val="20"/>
          <w:tblCellSpacing w:w="0" w:type="dxa"/>
          <w:jc w:val="center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67D" w:rsidRPr="00F3667D" w:rsidTr="00F3667D">
        <w:trPr>
          <w:trHeight w:val="20"/>
          <w:tblCellSpacing w:w="0" w:type="dxa"/>
          <w:jc w:val="center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67D" w:rsidRPr="00F3667D" w:rsidTr="00F3667D">
        <w:trPr>
          <w:trHeight w:val="20"/>
          <w:tblCellSpacing w:w="0" w:type="dxa"/>
          <w:jc w:val="center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67D" w:rsidRPr="00F3667D" w:rsidTr="00F3667D">
        <w:trPr>
          <w:trHeight w:val="20"/>
          <w:tblCellSpacing w:w="0" w:type="dxa"/>
          <w:jc w:val="center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67D" w:rsidRPr="00F3667D" w:rsidTr="00F3667D">
        <w:trPr>
          <w:trHeight w:val="20"/>
          <w:tblCellSpacing w:w="0" w:type="dxa"/>
          <w:jc w:val="center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67D" w:rsidRPr="00F3667D" w:rsidTr="00F3667D">
        <w:trPr>
          <w:trHeight w:val="20"/>
          <w:tblCellSpacing w:w="0" w:type="dxa"/>
          <w:jc w:val="center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67D" w:rsidRPr="00F3667D" w:rsidTr="00F3667D">
        <w:trPr>
          <w:trHeight w:val="20"/>
          <w:tblCellSpacing w:w="0" w:type="dxa"/>
          <w:jc w:val="center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67D" w:rsidRPr="00F3667D" w:rsidTr="00F3667D">
        <w:trPr>
          <w:trHeight w:val="20"/>
          <w:tblCellSpacing w:w="0" w:type="dxa"/>
          <w:jc w:val="center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67D" w:rsidRPr="00F3667D" w:rsidRDefault="00F3667D" w:rsidP="00F366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3667D" w:rsidRPr="00F3667D" w:rsidRDefault="00F3667D">
      <w:pPr>
        <w:rPr>
          <w:rFonts w:ascii="Times New Roman" w:hAnsi="Times New Roman" w:cs="Times New Roman"/>
          <w:sz w:val="24"/>
          <w:szCs w:val="24"/>
        </w:rPr>
      </w:pPr>
    </w:p>
    <w:sectPr w:rsidR="00F3667D" w:rsidRPr="00F3667D" w:rsidSect="00F3667D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7D"/>
    <w:rsid w:val="00072897"/>
    <w:rsid w:val="006421FB"/>
    <w:rsid w:val="007D0587"/>
    <w:rsid w:val="00A32331"/>
    <w:rsid w:val="00AF7538"/>
    <w:rsid w:val="00E82FA3"/>
    <w:rsid w:val="00F3667D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5D62"/>
  <w15:chartTrackingRefBased/>
  <w15:docId w15:val="{278AA6CD-98DE-4635-800D-C6DD86ED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2022-06-10T02:56:00Z</dcterms:created>
  <dcterms:modified xsi:type="dcterms:W3CDTF">2022-06-10T04:09:00Z</dcterms:modified>
</cp:coreProperties>
</file>